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09FF" w14:textId="3E78CA1C" w:rsidR="00CC18A4" w:rsidRDefault="00CC18A4"/>
    <w:p w14:paraId="3AEE58CF" w14:textId="2E37B692" w:rsidR="00EC5AC1" w:rsidRDefault="001D1AA0" w:rsidP="00EC5AC1">
      <w:pPr>
        <w:jc w:val="center"/>
      </w:pPr>
      <w:r>
        <w:rPr>
          <w:noProof/>
        </w:rPr>
        <w:drawing>
          <wp:inline distT="0" distB="0" distL="0" distR="0" wp14:anchorId="2A63CDA4" wp14:editId="2A7CB431">
            <wp:extent cx="2821577" cy="2821577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77" cy="28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152C" w14:textId="6DE41046" w:rsidR="00EC5AC1" w:rsidRDefault="00EC5AC1"/>
    <w:p w14:paraId="76ADDBC6" w14:textId="77777777" w:rsidR="00F47771" w:rsidRDefault="00F47771" w:rsidP="00F47771">
      <w:pPr>
        <w:pStyle w:val="yiv9572289056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C1E21"/>
          <w:sz w:val="44"/>
          <w:szCs w:val="44"/>
        </w:rPr>
      </w:pPr>
    </w:p>
    <w:p w14:paraId="7169F9CA" w14:textId="4D314842" w:rsidR="00EC5AC1" w:rsidRPr="00F47771" w:rsidRDefault="00EC5AC1" w:rsidP="00F47771">
      <w:pPr>
        <w:pStyle w:val="yiv9572289056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F47771">
        <w:rPr>
          <w:rFonts w:asciiTheme="minorHAnsi" w:hAnsiTheme="minorHAnsi" w:cstheme="minorHAnsi"/>
          <w:b/>
          <w:bCs/>
          <w:color w:val="1C1E21"/>
          <w:sz w:val="44"/>
          <w:szCs w:val="44"/>
        </w:rPr>
        <w:t>Easter Sunday worship service at Our Savior's</w:t>
      </w:r>
      <w:r w:rsidR="00A46874" w:rsidRPr="00F47771">
        <w:rPr>
          <w:rFonts w:asciiTheme="minorHAnsi" w:hAnsiTheme="minorHAnsi" w:cstheme="minorHAnsi"/>
          <w:b/>
          <w:bCs/>
          <w:color w:val="1C1E21"/>
          <w:sz w:val="44"/>
          <w:szCs w:val="44"/>
        </w:rPr>
        <w:t xml:space="preserve"> Lutheran Church</w:t>
      </w:r>
      <w:r w:rsidRPr="00F47771">
        <w:rPr>
          <w:rFonts w:asciiTheme="minorHAnsi" w:hAnsiTheme="minorHAnsi" w:cstheme="minorHAnsi"/>
          <w:b/>
          <w:bCs/>
          <w:color w:val="1C1E21"/>
          <w:sz w:val="44"/>
          <w:szCs w:val="44"/>
        </w:rPr>
        <w:t>!</w:t>
      </w:r>
    </w:p>
    <w:p w14:paraId="7C81D298" w14:textId="77777777" w:rsidR="00435F34" w:rsidRDefault="00EC5AC1" w:rsidP="00435F34">
      <w:pPr>
        <w:pStyle w:val="yiv9572289056msonormal"/>
        <w:shd w:val="clear" w:color="auto" w:fill="FFFFFF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> </w:t>
      </w:r>
    </w:p>
    <w:p w14:paraId="76ACD807" w14:textId="67DBB277" w:rsidR="00EC5AC1" w:rsidRPr="00F47771" w:rsidRDefault="00435F34" w:rsidP="00435F34">
      <w:pPr>
        <w:pStyle w:val="yiv9572289056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47771">
        <w:rPr>
          <w:rFonts w:asciiTheme="minorHAnsi" w:hAnsiTheme="minorHAnsi" w:cstheme="minorHAnsi"/>
          <w:color w:val="1C1E21"/>
          <w:sz w:val="28"/>
          <w:szCs w:val="28"/>
        </w:rPr>
        <w:t>Please join us as we gather to</w:t>
      </w:r>
      <w:r w:rsidR="00EC5AC1" w:rsidRPr="00F47771">
        <w:rPr>
          <w:rFonts w:asciiTheme="minorHAnsi" w:hAnsiTheme="minorHAnsi" w:cstheme="minorHAnsi"/>
          <w:color w:val="1C1E21"/>
          <w:sz w:val="28"/>
          <w:szCs w:val="28"/>
        </w:rPr>
        <w:t xml:space="preserve"> celebrate the resurrection of</w:t>
      </w:r>
      <w:r w:rsidR="00F47771">
        <w:rPr>
          <w:rFonts w:asciiTheme="minorHAnsi" w:hAnsiTheme="minorHAnsi" w:cstheme="minorHAnsi"/>
          <w:color w:val="1C1E21"/>
          <w:sz w:val="28"/>
          <w:szCs w:val="28"/>
        </w:rPr>
        <w:t xml:space="preserve"> our Savior’s</w:t>
      </w:r>
      <w:r w:rsidR="00EC5AC1" w:rsidRPr="00F47771">
        <w:rPr>
          <w:rFonts w:asciiTheme="minorHAnsi" w:hAnsiTheme="minorHAnsi" w:cstheme="minorHAnsi"/>
          <w:color w:val="1C1E21"/>
          <w:sz w:val="28"/>
          <w:szCs w:val="28"/>
        </w:rPr>
        <w:t xml:space="preserve"> Jesus Christ</w:t>
      </w:r>
      <w:r w:rsidR="00F47771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F47771">
        <w:rPr>
          <w:rFonts w:asciiTheme="minorHAnsi" w:hAnsiTheme="minorHAnsi" w:cstheme="minorHAnsi"/>
          <w:color w:val="1C1E21"/>
          <w:sz w:val="28"/>
          <w:szCs w:val="28"/>
        </w:rPr>
        <w:t xml:space="preserve"> on Sunday </w:t>
      </w:r>
      <w:r w:rsidR="00A46874" w:rsidRPr="00F47771">
        <w:rPr>
          <w:rFonts w:asciiTheme="minorHAnsi" w:hAnsiTheme="minorHAnsi" w:cstheme="minorHAnsi"/>
          <w:color w:val="1C1E21"/>
          <w:sz w:val="28"/>
          <w:szCs w:val="28"/>
        </w:rPr>
        <w:t>March 31st</w:t>
      </w:r>
      <w:r w:rsidRPr="00F47771">
        <w:rPr>
          <w:rFonts w:asciiTheme="minorHAnsi" w:hAnsiTheme="minorHAnsi" w:cstheme="minorHAnsi"/>
          <w:color w:val="1C1E21"/>
          <w:sz w:val="28"/>
          <w:szCs w:val="28"/>
        </w:rPr>
        <w:t>, 202</w:t>
      </w:r>
      <w:r w:rsidR="00A46874" w:rsidRPr="00F47771">
        <w:rPr>
          <w:rFonts w:asciiTheme="minorHAnsi" w:hAnsiTheme="minorHAnsi" w:cstheme="minorHAnsi"/>
          <w:color w:val="1C1E21"/>
          <w:sz w:val="28"/>
          <w:szCs w:val="28"/>
        </w:rPr>
        <w:t>4</w:t>
      </w:r>
      <w:r w:rsidR="00EC5AC1" w:rsidRPr="00F47771">
        <w:rPr>
          <w:rFonts w:asciiTheme="minorHAnsi" w:hAnsiTheme="minorHAnsi" w:cstheme="minorHAnsi"/>
          <w:color w:val="1C1E21"/>
          <w:sz w:val="28"/>
          <w:szCs w:val="28"/>
        </w:rPr>
        <w:t>.</w:t>
      </w:r>
      <w:r w:rsidR="00F47771">
        <w:rPr>
          <w:rFonts w:asciiTheme="minorHAnsi" w:hAnsiTheme="minorHAnsi" w:cstheme="minorHAnsi"/>
          <w:color w:val="1C1E21"/>
          <w:sz w:val="28"/>
          <w:szCs w:val="28"/>
        </w:rPr>
        <w:t xml:space="preserve">  Worship begins at 11:00 am.</w:t>
      </w:r>
    </w:p>
    <w:p w14:paraId="3571CCC1" w14:textId="67BF2D56" w:rsidR="00A46874" w:rsidRPr="00F47771" w:rsidRDefault="00EC5AC1" w:rsidP="00EC5AC1">
      <w:pPr>
        <w:pStyle w:val="yiv9572289056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47771">
        <w:rPr>
          <w:rFonts w:asciiTheme="minorHAnsi" w:hAnsiTheme="minorHAnsi" w:cstheme="minorHAnsi"/>
          <w:color w:val="1C1E21"/>
          <w:sz w:val="28"/>
          <w:szCs w:val="28"/>
        </w:rPr>
        <w:br/>
      </w:r>
      <w:r w:rsidR="00A46874" w:rsidRPr="00F47771">
        <w:rPr>
          <w:rFonts w:asciiTheme="minorHAnsi" w:hAnsiTheme="minorHAnsi" w:cstheme="minorHAnsi"/>
          <w:color w:val="000000"/>
          <w:sz w:val="28"/>
          <w:szCs w:val="28"/>
        </w:rPr>
        <w:t>Our Savior’s Lutheran Church gathers every Sunday at 11:00 am for worship services.  Holy Communion is distributed at worship service on the first Sunday of each month.</w:t>
      </w:r>
    </w:p>
    <w:p w14:paraId="57A2E111" w14:textId="77777777" w:rsidR="00A46874" w:rsidRPr="00F47771" w:rsidRDefault="00A46874" w:rsidP="00EC5AC1">
      <w:pPr>
        <w:pStyle w:val="yiv9572289056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14:paraId="16D96ED1" w14:textId="69C8CE65" w:rsidR="00EC5AC1" w:rsidRPr="00F47771" w:rsidRDefault="00EC5AC1" w:rsidP="00EC5AC1">
      <w:pPr>
        <w:pStyle w:val="yiv9572289056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47771">
        <w:rPr>
          <w:rFonts w:asciiTheme="minorHAnsi" w:hAnsiTheme="minorHAnsi" w:cstheme="minorHAnsi"/>
          <w:color w:val="1C1E21"/>
          <w:sz w:val="28"/>
          <w:szCs w:val="28"/>
        </w:rPr>
        <w:t>We look forward to</w:t>
      </w:r>
      <w:r w:rsidR="00435F34" w:rsidRPr="00F47771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F47771">
        <w:rPr>
          <w:rFonts w:asciiTheme="minorHAnsi" w:hAnsiTheme="minorHAnsi" w:cstheme="minorHAnsi"/>
          <w:color w:val="1C1E21"/>
          <w:sz w:val="28"/>
          <w:szCs w:val="28"/>
        </w:rPr>
        <w:t>gathering with thanks and praise!</w:t>
      </w:r>
    </w:p>
    <w:p w14:paraId="61513EB8" w14:textId="77777777" w:rsidR="00EC5AC1" w:rsidRDefault="00EC5AC1"/>
    <w:sectPr w:rsidR="00EC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C1"/>
    <w:rsid w:val="0011211F"/>
    <w:rsid w:val="001D1AA0"/>
    <w:rsid w:val="00435F34"/>
    <w:rsid w:val="005C6366"/>
    <w:rsid w:val="00A46874"/>
    <w:rsid w:val="00CC18A4"/>
    <w:rsid w:val="00EC5AC1"/>
    <w:rsid w:val="00F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7217"/>
  <w15:chartTrackingRefBased/>
  <w15:docId w15:val="{F7ECEA34-26EF-46F7-829F-B80BA855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72289056msonormal">
    <w:name w:val="yiv9572289056msonormal"/>
    <w:basedOn w:val="Normal"/>
    <w:rsid w:val="00EC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Ortman</dc:creator>
  <cp:keywords/>
  <dc:description/>
  <cp:lastModifiedBy>Eric Ortman</cp:lastModifiedBy>
  <cp:revision>3</cp:revision>
  <dcterms:created xsi:type="dcterms:W3CDTF">2024-03-05T20:33:00Z</dcterms:created>
  <dcterms:modified xsi:type="dcterms:W3CDTF">2024-03-05T20:35:00Z</dcterms:modified>
</cp:coreProperties>
</file>